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5D7B" w14:textId="77777777" w:rsidR="00B41EEB" w:rsidRDefault="00B41EEB" w:rsidP="00B41EEB">
      <w:pPr>
        <w:jc w:val="both"/>
        <w:rPr>
          <w:rFonts w:ascii="Times New Roman" w:hAnsi="Times New Roman" w:cs="Times New Roman"/>
          <w:sz w:val="24"/>
          <w:szCs w:val="24"/>
        </w:rPr>
      </w:pPr>
      <w:r w:rsidRPr="00B41EEB">
        <w:rPr>
          <w:rFonts w:ascii="Times New Roman" w:hAnsi="Times New Roman" w:cs="Times New Roman"/>
          <w:sz w:val="24"/>
          <w:szCs w:val="24"/>
        </w:rPr>
        <w:t xml:space="preserve">ANEXO 1. </w:t>
      </w:r>
    </w:p>
    <w:p w14:paraId="23B40156" w14:textId="44AAD6FC" w:rsidR="00C638F5" w:rsidRPr="00B41EEB" w:rsidRDefault="00B41EEB" w:rsidP="00FB28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EEB">
        <w:rPr>
          <w:rFonts w:ascii="Times New Roman" w:hAnsi="Times New Roman" w:cs="Times New Roman"/>
          <w:b/>
          <w:bCs/>
          <w:sz w:val="24"/>
          <w:szCs w:val="24"/>
        </w:rPr>
        <w:t>REQUERIMENTO DE INSCRIÇÃO</w:t>
      </w:r>
    </w:p>
    <w:tbl>
      <w:tblPr>
        <w:tblStyle w:val="Tabelacomgrade"/>
        <w:tblW w:w="12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2466"/>
      </w:tblGrid>
      <w:tr w:rsidR="00C638F5" w:rsidRPr="00B41EEB" w14:paraId="2A31473C" w14:textId="77777777" w:rsidTr="004E6CBB">
        <w:tc>
          <w:tcPr>
            <w:tcW w:w="10314" w:type="dxa"/>
          </w:tcPr>
          <w:p w14:paraId="4BA40FE4" w14:textId="77777777" w:rsidR="00C638F5" w:rsidRPr="00B41EEB" w:rsidRDefault="00C638F5" w:rsidP="00B4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70027AE3" w14:textId="77777777" w:rsidR="00C638F5" w:rsidRPr="00B41EEB" w:rsidRDefault="00C638F5" w:rsidP="00B4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F5" w:rsidRPr="00B41EEB" w14:paraId="699FD1C6" w14:textId="77777777" w:rsidTr="004E6CBB">
        <w:tc>
          <w:tcPr>
            <w:tcW w:w="10314" w:type="dxa"/>
          </w:tcPr>
          <w:p w14:paraId="6EA8650F" w14:textId="6B194D3E" w:rsidR="004E6CBB" w:rsidRPr="00B41EEB" w:rsidRDefault="00B41EEB" w:rsidP="00FB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EB">
              <w:rPr>
                <w:rFonts w:ascii="Times New Roman" w:hAnsi="Times New Roman" w:cs="Times New Roman"/>
                <w:sz w:val="24"/>
                <w:szCs w:val="24"/>
              </w:rPr>
              <w:t>Ao Presidente do Conselho da Ordem dos Advogados do Brasil – Seccional de Santa Catarina</w:t>
            </w:r>
          </w:p>
          <w:p w14:paraId="7728288C" w14:textId="77777777" w:rsidR="004E6CBB" w:rsidRDefault="004E6CBB" w:rsidP="00B4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9DF7E" w14:textId="77777777" w:rsidR="00FB28DE" w:rsidRPr="00B41EEB" w:rsidRDefault="00FB28DE" w:rsidP="00B4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03FC61B" w14:textId="77777777" w:rsidR="00C638F5" w:rsidRPr="00B41EEB" w:rsidRDefault="00C638F5" w:rsidP="00B4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002F4" w14:textId="77777777" w:rsidR="00B41EEB" w:rsidRPr="00B41EEB" w:rsidRDefault="00B41EEB" w:rsidP="00B41EE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41EEB">
        <w:rPr>
          <w:rFonts w:ascii="Times New Roman" w:hAnsi="Times New Roman" w:cs="Times New Roman"/>
          <w:sz w:val="24"/>
          <w:szCs w:val="24"/>
        </w:rPr>
        <w:t>Ref.: Formação da lista sêxtupla constitucional para preenchimento da vaga destinada à Advocacia no Tribunal de Justiça do Estado de Santa Catarina.</w:t>
      </w:r>
    </w:p>
    <w:p w14:paraId="43F8BE1D" w14:textId="77777777" w:rsidR="00B41EEB" w:rsidRPr="00B41EEB" w:rsidRDefault="00B41EEB" w:rsidP="00B41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AECE1" w14:textId="6500779E" w:rsidR="00B41EEB" w:rsidRDefault="00B41EEB" w:rsidP="00B41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EB">
        <w:rPr>
          <w:rFonts w:ascii="Times New Roman" w:hAnsi="Times New Roman" w:cs="Times New Roman"/>
          <w:sz w:val="24"/>
          <w:szCs w:val="24"/>
        </w:rPr>
        <w:t>Eu, ____________________________________________________________, inscrito(a) na OAB sob o nº _______________________ e no CPF sob o nº ______________, candidato(a) ao cargo de Desembargador(a) pelo Quinto Constitucional da Advocacia para o Tribunal de Justiça do Estado de Santa Catarina, requeiro inscrição na forma do art. 4º, Provimento n. 102/2004-CFOAB e da Resolução nº 40/2020 do Conselho Seccional de Santa Catarina, acompanhado de todos os documentos previstos no edital nº 1/2025 - CP, declarando-me ciente e concordar com as disposições contidas no Edital nº 1/2025 - CP e na Resolução nº 40/2020, que regulamentam o processo de escolha e preenchimento da vaga destinada ao Quinto Constitucional da Advocacia.</w:t>
      </w:r>
    </w:p>
    <w:p w14:paraId="2ADAF98B" w14:textId="77777777" w:rsidR="00B41EEB" w:rsidRPr="00B41EEB" w:rsidRDefault="00B41EEB" w:rsidP="00FB28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77E601" w14:textId="7228122C" w:rsidR="00B41EEB" w:rsidRDefault="00B41EEB" w:rsidP="00FB28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EEB">
        <w:rPr>
          <w:rFonts w:ascii="Times New Roman" w:hAnsi="Times New Roman" w:cs="Times New Roman"/>
          <w:sz w:val="24"/>
          <w:szCs w:val="24"/>
        </w:rPr>
        <w:t>Local____________________, Data____________.</w:t>
      </w:r>
    </w:p>
    <w:p w14:paraId="0CC14DDB" w14:textId="77777777" w:rsidR="00B41EEB" w:rsidRDefault="00B41EEB" w:rsidP="00FB28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5CC87" w14:textId="00983AED" w:rsidR="00FB28DE" w:rsidRPr="00B41EEB" w:rsidRDefault="00FB28DE" w:rsidP="00FB28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B64FF58" w14:textId="1D22DB96" w:rsidR="00873DBC" w:rsidRPr="00B41EEB" w:rsidRDefault="00FB28DE" w:rsidP="00FB28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F76">
        <w:rPr>
          <w:rFonts w:ascii="Times New Roman" w:hAnsi="Times New Roman" w:cs="Times New Roman"/>
          <w:sz w:val="24"/>
          <w:szCs w:val="24"/>
        </w:rPr>
        <w:t>Assinatura do(a) Candidato(a)</w:t>
      </w:r>
    </w:p>
    <w:sectPr w:rsidR="00873DBC" w:rsidRPr="00B41EEB" w:rsidSect="00C41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5990"/>
    <w:multiLevelType w:val="multilevel"/>
    <w:tmpl w:val="74E88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9559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26"/>
    <w:rsid w:val="00001C86"/>
    <w:rsid w:val="0004272B"/>
    <w:rsid w:val="00045466"/>
    <w:rsid w:val="00055B0A"/>
    <w:rsid w:val="00080E2A"/>
    <w:rsid w:val="00096153"/>
    <w:rsid w:val="000A6673"/>
    <w:rsid w:val="000B57E8"/>
    <w:rsid w:val="000E0288"/>
    <w:rsid w:val="001A291D"/>
    <w:rsid w:val="001B0B05"/>
    <w:rsid w:val="001B679A"/>
    <w:rsid w:val="00304BAC"/>
    <w:rsid w:val="00307814"/>
    <w:rsid w:val="003260A6"/>
    <w:rsid w:val="003723AC"/>
    <w:rsid w:val="00384725"/>
    <w:rsid w:val="003D06EB"/>
    <w:rsid w:val="003D7406"/>
    <w:rsid w:val="003E6C04"/>
    <w:rsid w:val="00435891"/>
    <w:rsid w:val="00441FCD"/>
    <w:rsid w:val="00457FCE"/>
    <w:rsid w:val="004A4DB3"/>
    <w:rsid w:val="004B01CD"/>
    <w:rsid w:val="004D438C"/>
    <w:rsid w:val="004E6CBB"/>
    <w:rsid w:val="004F6572"/>
    <w:rsid w:val="005519C0"/>
    <w:rsid w:val="00557F5D"/>
    <w:rsid w:val="00595053"/>
    <w:rsid w:val="0059765A"/>
    <w:rsid w:val="005A3356"/>
    <w:rsid w:val="0062353B"/>
    <w:rsid w:val="006575EE"/>
    <w:rsid w:val="00694EE1"/>
    <w:rsid w:val="006B70BD"/>
    <w:rsid w:val="006F5AB3"/>
    <w:rsid w:val="00754248"/>
    <w:rsid w:val="007F673E"/>
    <w:rsid w:val="00873DBC"/>
    <w:rsid w:val="00881187"/>
    <w:rsid w:val="008A7961"/>
    <w:rsid w:val="008D235A"/>
    <w:rsid w:val="008E6D5E"/>
    <w:rsid w:val="008E7F49"/>
    <w:rsid w:val="009225FF"/>
    <w:rsid w:val="00971A8D"/>
    <w:rsid w:val="00A004E1"/>
    <w:rsid w:val="00A01754"/>
    <w:rsid w:val="00A137BD"/>
    <w:rsid w:val="00A31071"/>
    <w:rsid w:val="00AA18A3"/>
    <w:rsid w:val="00AA7F5F"/>
    <w:rsid w:val="00AB4FC2"/>
    <w:rsid w:val="00B176D2"/>
    <w:rsid w:val="00B41EEB"/>
    <w:rsid w:val="00B52726"/>
    <w:rsid w:val="00B70CC9"/>
    <w:rsid w:val="00BA5F8B"/>
    <w:rsid w:val="00BC3E79"/>
    <w:rsid w:val="00C34E8A"/>
    <w:rsid w:val="00C41626"/>
    <w:rsid w:val="00C638F5"/>
    <w:rsid w:val="00C96116"/>
    <w:rsid w:val="00CA26BE"/>
    <w:rsid w:val="00CA29AB"/>
    <w:rsid w:val="00CA7053"/>
    <w:rsid w:val="00D002C0"/>
    <w:rsid w:val="00D245EB"/>
    <w:rsid w:val="00D670B3"/>
    <w:rsid w:val="00DB770C"/>
    <w:rsid w:val="00E03D9C"/>
    <w:rsid w:val="00E56D34"/>
    <w:rsid w:val="00E63513"/>
    <w:rsid w:val="00E80C43"/>
    <w:rsid w:val="00E84634"/>
    <w:rsid w:val="00E9729B"/>
    <w:rsid w:val="00EA048C"/>
    <w:rsid w:val="00EC2CEF"/>
    <w:rsid w:val="00ED12FF"/>
    <w:rsid w:val="00EF0B11"/>
    <w:rsid w:val="00F10CF7"/>
    <w:rsid w:val="00F34F21"/>
    <w:rsid w:val="00F65CEC"/>
    <w:rsid w:val="00FA3310"/>
    <w:rsid w:val="00FB1885"/>
    <w:rsid w:val="00FB28DE"/>
    <w:rsid w:val="00FB3A8F"/>
    <w:rsid w:val="00FC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EsquemaWord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5E22"/>
  <w15:docId w15:val="{375FD00C-EE2D-49BE-A64C-70793F95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16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E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6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754248"/>
    <w:rPr>
      <w:rFonts w:ascii="TimesNewRomanPS-BoldMT" w:hAnsi="TimesNewRomanPS-BoldMT" w:hint="default"/>
      <w:b/>
      <w:bCs/>
      <w:i w:val="0"/>
      <w:iCs w:val="0"/>
      <w:color w:val="333333"/>
      <w:sz w:val="24"/>
      <w:szCs w:val="24"/>
    </w:rPr>
  </w:style>
  <w:style w:type="paragraph" w:styleId="SemEspaamento">
    <w:name w:val="No Spacing"/>
    <w:uiPriority w:val="1"/>
    <w:qFormat/>
    <w:rsid w:val="00B41E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063C-0BB3-4873-A73A-5271E408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LARISSA RENATA DE CAMPOS MACIEL</cp:lastModifiedBy>
  <cp:revision>3</cp:revision>
  <dcterms:created xsi:type="dcterms:W3CDTF">2025-07-01T18:01:00Z</dcterms:created>
  <dcterms:modified xsi:type="dcterms:W3CDTF">2025-07-01T18:02:00Z</dcterms:modified>
</cp:coreProperties>
</file>